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88" w:rsidRDefault="00372188" w:rsidP="00372188">
      <w:pPr>
        <w:pStyle w:val="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График </w:t>
      </w:r>
    </w:p>
    <w:p w:rsidR="00372188" w:rsidRPr="00EF62F4" w:rsidRDefault="00372188" w:rsidP="00372188">
      <w:pPr>
        <w:pStyle w:val="8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проведения устного тура МЭО по английскому языку в 2021-2022 учебном году</w:t>
      </w:r>
    </w:p>
    <w:p w:rsidR="00372188" w:rsidRPr="00D767DC" w:rsidRDefault="00372188" w:rsidP="00372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15.11.2021</w:t>
      </w:r>
    </w:p>
    <w:p w:rsidR="00372188" w:rsidRPr="0095429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29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4298">
        <w:rPr>
          <w:rFonts w:ascii="Times New Roman" w:hAnsi="Times New Roman" w:cs="Times New Roman"/>
          <w:b/>
          <w:bCs/>
          <w:sz w:val="24"/>
          <w:szCs w:val="24"/>
        </w:rPr>
        <w:t>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2188" w:rsidRPr="00954298" w:rsidRDefault="00372188" w:rsidP="003721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"/>
        <w:gridCol w:w="3400"/>
        <w:gridCol w:w="2969"/>
        <w:gridCol w:w="2933"/>
      </w:tblGrid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5E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B75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75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14" w:type="dxa"/>
          </w:tcPr>
          <w:p w:rsidR="00372188" w:rsidRPr="007B75E2" w:rsidRDefault="00372188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комнаты</w:t>
            </w:r>
          </w:p>
        </w:tc>
        <w:tc>
          <w:tcPr>
            <w:tcW w:w="3081" w:type="dxa"/>
          </w:tcPr>
          <w:p w:rsidR="00372188" w:rsidRPr="00334DA2" w:rsidRDefault="00372188" w:rsidP="00444A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вебинарную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комнату</w:t>
            </w:r>
          </w:p>
        </w:tc>
        <w:tc>
          <w:tcPr>
            <w:tcW w:w="3162" w:type="dxa"/>
          </w:tcPr>
          <w:p w:rsidR="00372188" w:rsidRPr="007B75E2" w:rsidRDefault="00372188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шифр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 w:val="restart"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Комната №1</w:t>
            </w: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2188" w:rsidRPr="00D767DC" w:rsidRDefault="00372188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1" w:type="dxa"/>
            <w:vMerge w:val="restart"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34AB7">
                <w:rPr>
                  <w:rStyle w:val="a5"/>
                  <w:rFonts w:ascii="Times New Roman" w:hAnsi="Times New Roman" w:cs="Times New Roman"/>
                  <w:sz w:val="24"/>
                </w:rPr>
                <w:t>https://metro.edu-nv.ru/b/qu7-goi-r5m-gld</w:t>
              </w:r>
            </w:hyperlink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АЯ-7-1; АЯ-7-5</w:t>
            </w:r>
          </w:p>
        </w:tc>
      </w:tr>
      <w:tr w:rsidR="00372188" w:rsidRPr="007B75E2" w:rsidTr="00444A98">
        <w:trPr>
          <w:trHeight w:val="70"/>
        </w:trPr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АЯ-7- 17; АЯ-7-15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АЯ-7-16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АЯ-7-19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АЯ-7-22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АЯ-7-29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АЯ-7-39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АЯ-7-32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АЯ-7-34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АЯ-7-55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АЯ-7-59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АЯ-7-58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АЯ-7-57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АЯ-7-76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АЯ-7-75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АЯ-7-74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АЯ-7-77  АЯ-7-73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АЯ-7- 72; АЯ-7-93</w:t>
            </w:r>
          </w:p>
        </w:tc>
      </w:tr>
      <w:tr w:rsidR="00372188" w:rsidRPr="007B75E2" w:rsidTr="00444A98">
        <w:tc>
          <w:tcPr>
            <w:tcW w:w="1024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АЯ-7-95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АЯ-7-136</w:t>
            </w:r>
          </w:p>
        </w:tc>
      </w:tr>
    </w:tbl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Pr="00492AF5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2AF5">
        <w:rPr>
          <w:rFonts w:ascii="Times New Roman" w:hAnsi="Times New Roman" w:cs="Times New Roman"/>
          <w:b/>
          <w:bCs/>
          <w:sz w:val="24"/>
          <w:szCs w:val="24"/>
        </w:rPr>
        <w:t xml:space="preserve">Члены жюри: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Санжарова Наталья Владимировна, Гулиева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Зумруд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Назим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кызы</w:t>
      </w:r>
      <w:proofErr w:type="spellEnd"/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pStyle w:val="8"/>
        <w:rPr>
          <w:bCs/>
          <w:sz w:val="28"/>
          <w:szCs w:val="28"/>
        </w:rPr>
      </w:pPr>
    </w:p>
    <w:p w:rsidR="00372188" w:rsidRDefault="00372188" w:rsidP="00372188">
      <w:pPr>
        <w:pStyle w:val="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График </w:t>
      </w:r>
    </w:p>
    <w:p w:rsidR="00372188" w:rsidRPr="00EF62F4" w:rsidRDefault="00372188" w:rsidP="00372188">
      <w:pPr>
        <w:pStyle w:val="8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проведения устного тура МЭО по английскому языку в 2021-2022 учебном году</w:t>
      </w:r>
    </w:p>
    <w:p w:rsidR="00372188" w:rsidRPr="000E03EE" w:rsidRDefault="00372188" w:rsidP="00372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15.11.2021</w:t>
      </w: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A41">
        <w:rPr>
          <w:rFonts w:ascii="Times New Roman" w:hAnsi="Times New Roman" w:cs="Times New Roman"/>
          <w:b/>
          <w:bCs/>
          <w:sz w:val="24"/>
          <w:szCs w:val="24"/>
        </w:rPr>
        <w:t xml:space="preserve"> 8 класс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72188" w:rsidRPr="00492AF5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72188" w:rsidRPr="00954298" w:rsidRDefault="00372188" w:rsidP="003721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3405"/>
        <w:gridCol w:w="2914"/>
        <w:gridCol w:w="2915"/>
      </w:tblGrid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D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77D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7D6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21" w:type="dxa"/>
          </w:tcPr>
          <w:p w:rsidR="00372188" w:rsidRPr="00B77D6C" w:rsidRDefault="00372188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комнаты</w:t>
            </w:r>
          </w:p>
        </w:tc>
        <w:tc>
          <w:tcPr>
            <w:tcW w:w="3021" w:type="dxa"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вебинарную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комнату</w:t>
            </w:r>
          </w:p>
        </w:tc>
        <w:tc>
          <w:tcPr>
            <w:tcW w:w="3150" w:type="dxa"/>
          </w:tcPr>
          <w:p w:rsidR="00372188" w:rsidRPr="0008573B" w:rsidRDefault="00372188" w:rsidP="00444A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шифр</w:t>
            </w:r>
          </w:p>
        </w:tc>
      </w:tr>
      <w:tr w:rsidR="00372188" w:rsidRPr="00B77D6C" w:rsidTr="00444A98">
        <w:trPr>
          <w:trHeight w:val="301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 w:val="restart"/>
          </w:tcPr>
          <w:p w:rsidR="00372188" w:rsidRDefault="00372188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Pr="00D767DC" w:rsidRDefault="00372188" w:rsidP="00444A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Комната №2</w:t>
            </w:r>
          </w:p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1" w:type="dxa"/>
            <w:vMerge w:val="restart"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C34AB7">
                <w:rPr>
                  <w:rStyle w:val="a5"/>
                  <w:rFonts w:ascii="Times New Roman" w:hAnsi="Times New Roman" w:cs="Times New Roman"/>
                  <w:sz w:val="24"/>
                </w:rPr>
                <w:t>https://metro.edu-nv.ru/b/4j6-p5f-eaw-ut6</w:t>
              </w:r>
            </w:hyperlink>
          </w:p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АЯ-8-6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Pr="008D21A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АЯ-8-12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АЯ-8-13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Pr="00275C5B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АЯ-8-18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АЯ-8-25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Pr="008D21A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АЯ-8-26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АЯ-8-30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АЯ-8-47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АЯ-8-48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Pr="008D21A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АЯ-8-45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АЯ-8-35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Pr="00275C5B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АЯ-8-56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АЯ-8-60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Pr="008D21A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АЯ-8-61; АЯ-8-65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АЯ-8- 66; АЯ-8-67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Pr="008D21A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АЯ-8-78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АЯ-8-68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Pr="00275C5B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АЯ-8-84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АЯ-8-96</w:t>
            </w:r>
          </w:p>
        </w:tc>
      </w:tr>
      <w:tr w:rsidR="00372188" w:rsidRPr="00B77D6C" w:rsidTr="00444A98">
        <w:trPr>
          <w:trHeight w:val="285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Pr="008D21A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АЯ-8-97; АЯ-8-105</w:t>
            </w:r>
          </w:p>
        </w:tc>
      </w:tr>
      <w:tr w:rsidR="00372188" w:rsidRPr="00B77D6C" w:rsidTr="00444A98">
        <w:trPr>
          <w:trHeight w:val="301"/>
        </w:trPr>
        <w:tc>
          <w:tcPr>
            <w:tcW w:w="1101" w:type="dxa"/>
          </w:tcPr>
          <w:p w:rsidR="00372188" w:rsidRPr="00B77D6C" w:rsidRDefault="00372188" w:rsidP="00444A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372188" w:rsidRPr="008D21A8" w:rsidRDefault="00372188" w:rsidP="00444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АЯ-8- 106; АЯ-8-101</w:t>
            </w:r>
          </w:p>
        </w:tc>
      </w:tr>
    </w:tbl>
    <w:p w:rsidR="00372188" w:rsidRDefault="00372188" w:rsidP="00372188">
      <w:pPr>
        <w:rPr>
          <w:rFonts w:ascii="Times New Roman" w:hAnsi="Times New Roman" w:cs="Times New Roman"/>
          <w:sz w:val="24"/>
          <w:szCs w:val="24"/>
        </w:rPr>
      </w:pPr>
    </w:p>
    <w:p w:rsidR="00372188" w:rsidRDefault="00372188" w:rsidP="00372188">
      <w:pPr>
        <w:rPr>
          <w:rFonts w:ascii="Times New Roman" w:hAnsi="Times New Roman" w:cs="Times New Roman"/>
          <w:sz w:val="24"/>
          <w:szCs w:val="24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Pr="00341F26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2AF5">
        <w:rPr>
          <w:rFonts w:ascii="Times New Roman" w:hAnsi="Times New Roman" w:cs="Times New Roman"/>
          <w:b/>
          <w:bCs/>
          <w:sz w:val="24"/>
          <w:szCs w:val="24"/>
        </w:rPr>
        <w:t xml:space="preserve">Члены жюри: </w:t>
      </w:r>
      <w:proofErr w:type="spellStart"/>
      <w:r w:rsidRPr="00492AF5">
        <w:rPr>
          <w:rFonts w:ascii="Times New Roman" w:hAnsi="Times New Roman" w:cs="Times New Roman"/>
          <w:b/>
          <w:bCs/>
          <w:sz w:val="24"/>
          <w:szCs w:val="24"/>
        </w:rPr>
        <w:t>Кутова</w:t>
      </w:r>
      <w:proofErr w:type="spellEnd"/>
      <w:r w:rsidRPr="00492AF5">
        <w:rPr>
          <w:rFonts w:ascii="Times New Roman" w:hAnsi="Times New Roman" w:cs="Times New Roman"/>
          <w:b/>
          <w:bCs/>
          <w:sz w:val="24"/>
          <w:szCs w:val="24"/>
        </w:rPr>
        <w:t xml:space="preserve"> Лилия </w:t>
      </w:r>
      <w:proofErr w:type="spellStart"/>
      <w:r w:rsidRPr="00492AF5">
        <w:rPr>
          <w:rFonts w:ascii="Times New Roman" w:hAnsi="Times New Roman" w:cs="Times New Roman"/>
          <w:b/>
          <w:bCs/>
          <w:sz w:val="24"/>
          <w:szCs w:val="24"/>
        </w:rPr>
        <w:t>Иргалиевна</w:t>
      </w:r>
      <w:proofErr w:type="spellEnd"/>
      <w:r w:rsidRPr="00492AF5">
        <w:rPr>
          <w:rFonts w:ascii="Times New Roman" w:hAnsi="Times New Roman" w:cs="Times New Roman"/>
          <w:b/>
          <w:bCs/>
          <w:sz w:val="24"/>
          <w:szCs w:val="24"/>
        </w:rPr>
        <w:t>, Юркевич Валерия Валерьевна</w:t>
      </w: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72188" w:rsidRDefault="00372188" w:rsidP="003721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372188" w:rsidRDefault="00372188" w:rsidP="00372188">
      <w:pPr>
        <w:pStyle w:val="8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График </w:t>
      </w:r>
    </w:p>
    <w:p w:rsidR="00372188" w:rsidRPr="00EF62F4" w:rsidRDefault="00372188" w:rsidP="00372188">
      <w:pPr>
        <w:pStyle w:val="8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проведения устного тура МЭО по английскому языку в 2021-2022 учебном году</w:t>
      </w:r>
    </w:p>
    <w:p w:rsidR="00372188" w:rsidRPr="00D767DC" w:rsidRDefault="00372188" w:rsidP="00372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15.11.2021</w:t>
      </w:r>
    </w:p>
    <w:p w:rsidR="00372188" w:rsidRDefault="00372188" w:rsidP="003721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7-8 класс</w:t>
      </w:r>
    </w:p>
    <w:p w:rsidR="00372188" w:rsidRDefault="00372188" w:rsidP="00372188">
      <w:pPr>
        <w:tabs>
          <w:tab w:val="left" w:pos="115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"/>
        <w:gridCol w:w="3440"/>
        <w:gridCol w:w="2958"/>
        <w:gridCol w:w="2910"/>
      </w:tblGrid>
      <w:tr w:rsidR="00372188" w:rsidRPr="007B75E2" w:rsidTr="00444A98">
        <w:tc>
          <w:tcPr>
            <w:tcW w:w="1022" w:type="dxa"/>
          </w:tcPr>
          <w:p w:rsidR="00372188" w:rsidRPr="007B75E2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75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75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44" w:type="dxa"/>
          </w:tcPr>
          <w:p w:rsidR="00372188" w:rsidRPr="007B75E2" w:rsidRDefault="00372188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комнаты</w:t>
            </w:r>
          </w:p>
        </w:tc>
        <w:tc>
          <w:tcPr>
            <w:tcW w:w="3071" w:type="dxa"/>
          </w:tcPr>
          <w:p w:rsidR="00372188" w:rsidRPr="00334DA2" w:rsidRDefault="00372188" w:rsidP="00444A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вебинарную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комнату</w:t>
            </w:r>
          </w:p>
        </w:tc>
        <w:tc>
          <w:tcPr>
            <w:tcW w:w="3154" w:type="dxa"/>
          </w:tcPr>
          <w:p w:rsidR="00372188" w:rsidRPr="007B75E2" w:rsidRDefault="00372188" w:rsidP="00444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D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шифр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 w:val="restart"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Комната №6</w:t>
            </w: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(резервная)</w:t>
            </w:r>
          </w:p>
          <w:p w:rsidR="00372188" w:rsidRPr="00D767DC" w:rsidRDefault="00372188" w:rsidP="00444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7-8 классы</w:t>
            </w:r>
          </w:p>
        </w:tc>
        <w:tc>
          <w:tcPr>
            <w:tcW w:w="3071" w:type="dxa"/>
            <w:vMerge w:val="restart"/>
          </w:tcPr>
          <w:p w:rsidR="00372188" w:rsidRDefault="00372188" w:rsidP="00444A98">
            <w:pPr>
              <w:jc w:val="center"/>
            </w:pPr>
          </w:p>
          <w:p w:rsidR="00372188" w:rsidRDefault="00372188" w:rsidP="00444A98">
            <w:pPr>
              <w:jc w:val="center"/>
            </w:pPr>
          </w:p>
          <w:p w:rsidR="00372188" w:rsidRDefault="00372188" w:rsidP="00444A98">
            <w:pPr>
              <w:jc w:val="center"/>
            </w:pPr>
          </w:p>
          <w:p w:rsidR="00372188" w:rsidRDefault="00372188" w:rsidP="00444A98">
            <w:pPr>
              <w:jc w:val="center"/>
            </w:pPr>
          </w:p>
          <w:p w:rsidR="00372188" w:rsidRDefault="00372188" w:rsidP="00444A98">
            <w:pPr>
              <w:jc w:val="center"/>
            </w:pPr>
          </w:p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34AB7">
                <w:rPr>
                  <w:rStyle w:val="a5"/>
                  <w:rFonts w:ascii="Times New Roman" w:hAnsi="Times New Roman" w:cs="Times New Roman"/>
                  <w:sz w:val="24"/>
                </w:rPr>
                <w:t>https://pride2.edu-nv.ru/b/3gw-hnd-kui-fiv</w:t>
              </w:r>
            </w:hyperlink>
          </w:p>
        </w:tc>
        <w:tc>
          <w:tcPr>
            <w:tcW w:w="3154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АЯ-7-134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АЯ-7-135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АЯ-7-133; АЯ-7-137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АЯ-7-150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АЯ-7-151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АЯ-7-192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АЯ-7-190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АЯ-7-189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АЯ-7-191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8D21A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АЯ-8-140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АЯ-8-139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275C5B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АЯ-8-141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АЯ-8-138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8D21A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АЯ-8-152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АЯ-8-196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Default="00372188" w:rsidP="00444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АЯ-8-194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АЯ-8-199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8D21A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АЯ-8-193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АЯ-8-197</w:t>
            </w:r>
          </w:p>
        </w:tc>
      </w:tr>
      <w:tr w:rsidR="00372188" w:rsidRPr="00BC250F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275C5B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АЯ-8-198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АЯ-8-200</w:t>
            </w:r>
          </w:p>
        </w:tc>
      </w:tr>
      <w:tr w:rsidR="00372188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8D21A8" w:rsidRDefault="00372188" w:rsidP="00444A98">
            <w:pPr>
              <w:tabs>
                <w:tab w:val="left" w:pos="11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АЯ-8-195; АЯ-8-181</w:t>
            </w:r>
          </w:p>
        </w:tc>
      </w:tr>
      <w:tr w:rsidR="00372188" w:rsidTr="00444A98">
        <w:tc>
          <w:tcPr>
            <w:tcW w:w="1022" w:type="dxa"/>
          </w:tcPr>
          <w:p w:rsidR="00372188" w:rsidRPr="007B75E2" w:rsidRDefault="00372188" w:rsidP="00444A9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4" w:type="dxa"/>
            <w:vMerge/>
          </w:tcPr>
          <w:p w:rsidR="00372188" w:rsidRPr="00BC250F" w:rsidRDefault="00372188" w:rsidP="00444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vMerge/>
          </w:tcPr>
          <w:p w:rsidR="00372188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372188" w:rsidRPr="00BC250F" w:rsidRDefault="00372188" w:rsidP="0044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АЯ-8-180</w:t>
            </w:r>
          </w:p>
        </w:tc>
      </w:tr>
    </w:tbl>
    <w:p w:rsidR="00372188" w:rsidRDefault="00372188" w:rsidP="00372188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372188" w:rsidRDefault="00372188" w:rsidP="00372188">
      <w:pPr>
        <w:tabs>
          <w:tab w:val="left" w:pos="222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Члены жюри: </w:t>
      </w:r>
      <w:proofErr w:type="spellStart"/>
      <w:r w:rsidRPr="00492AF5">
        <w:rPr>
          <w:rFonts w:ascii="Times New Roman" w:hAnsi="Times New Roman" w:cs="Times New Roman"/>
          <w:b/>
          <w:bCs/>
          <w:sz w:val="24"/>
          <w:szCs w:val="24"/>
        </w:rPr>
        <w:t>Кащаева</w:t>
      </w:r>
      <w:proofErr w:type="spellEnd"/>
      <w:r w:rsidRPr="00492AF5">
        <w:rPr>
          <w:rFonts w:ascii="Times New Roman" w:hAnsi="Times New Roman" w:cs="Times New Roman"/>
          <w:b/>
          <w:bCs/>
          <w:sz w:val="24"/>
          <w:szCs w:val="24"/>
        </w:rPr>
        <w:t xml:space="preserve"> Ольга Владими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ровна,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Еремеева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Зинаида Александровна</w:t>
      </w:r>
    </w:p>
    <w:p w:rsidR="00372188" w:rsidRDefault="00372188" w:rsidP="00372188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372188" w:rsidRDefault="00372188" w:rsidP="00372188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</w:p>
    <w:p w:rsidR="0082786C" w:rsidRDefault="0082786C"/>
    <w:sectPr w:rsidR="0082786C" w:rsidSect="006D54C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57744"/>
    <w:multiLevelType w:val="hybridMultilevel"/>
    <w:tmpl w:val="77A6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438C4"/>
    <w:multiLevelType w:val="hybridMultilevel"/>
    <w:tmpl w:val="77A6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C17CD8"/>
    <w:multiLevelType w:val="hybridMultilevel"/>
    <w:tmpl w:val="77A67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8D8"/>
    <w:rsid w:val="00372188"/>
    <w:rsid w:val="004708D8"/>
    <w:rsid w:val="0082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188"/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7218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372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3721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1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21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188"/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7218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rsid w:val="00372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3721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21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21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de2.edu-nv.ru/b/3gw-hnd-kui-fi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tro.edu-nv.ru/b/4j6-p5f-eaw-ut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tro.edu-nv.ru/b/qu7-goi-r5m-gl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Амелия Хафизовна Хоценко</dc:creator>
  <cp:keywords/>
  <dc:description/>
  <cp:lastModifiedBy>Амелия Хафизовна Хоценко</cp:lastModifiedBy>
  <cp:revision>2</cp:revision>
  <dcterms:created xsi:type="dcterms:W3CDTF">2021-11-15T08:57:00Z</dcterms:created>
  <dcterms:modified xsi:type="dcterms:W3CDTF">2021-11-15T08:57:00Z</dcterms:modified>
</cp:coreProperties>
</file>